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74" w:rsidRPr="00F629F4" w:rsidRDefault="00642774" w:rsidP="0064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F4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42774" w:rsidRPr="00F629F4" w:rsidRDefault="00642774" w:rsidP="0064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F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42774" w:rsidRPr="00F629F4" w:rsidRDefault="00642774" w:rsidP="0064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29F4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F629F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42774" w:rsidRPr="00F629F4" w:rsidRDefault="00642774" w:rsidP="00642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9F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42774" w:rsidRPr="00F629F4" w:rsidRDefault="00642774" w:rsidP="006427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29F4">
        <w:rPr>
          <w:rFonts w:ascii="Times New Roman" w:hAnsi="Times New Roman" w:cs="Times New Roman"/>
          <w:sz w:val="28"/>
          <w:szCs w:val="28"/>
        </w:rPr>
        <w:t>Тугутуйская</w:t>
      </w:r>
      <w:proofErr w:type="spellEnd"/>
      <w:r w:rsidRPr="00F629F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642774" w:rsidRPr="00642774" w:rsidRDefault="00642774" w:rsidP="00642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6F4" w:rsidRDefault="001716F4">
      <w:pPr>
        <w:rPr>
          <w:rFonts w:ascii="Times New Roman" w:hAnsi="Times New Roman" w:cs="Times New Roman"/>
          <w:sz w:val="28"/>
          <w:szCs w:val="28"/>
        </w:rPr>
      </w:pPr>
    </w:p>
    <w:p w:rsidR="00642774" w:rsidRDefault="006427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Утверждаю:_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                                Согласовано:_________________</w:t>
      </w:r>
    </w:p>
    <w:p w:rsidR="00642774" w:rsidRDefault="00642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Никольская В.Г.                 завуч по УВР: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6B1EAF">
        <w:rPr>
          <w:rFonts w:ascii="Times New Roman" w:hAnsi="Times New Roman" w:cs="Times New Roman"/>
          <w:sz w:val="28"/>
          <w:szCs w:val="28"/>
        </w:rPr>
        <w:t>В.</w:t>
      </w:r>
    </w:p>
    <w:p w:rsidR="00642774" w:rsidRDefault="00642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№________                                   </w:t>
      </w:r>
      <w:r w:rsidR="00510A9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10A9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510A97">
        <w:rPr>
          <w:rFonts w:ascii="Times New Roman" w:hAnsi="Times New Roman" w:cs="Times New Roman"/>
          <w:sz w:val="28"/>
          <w:szCs w:val="28"/>
        </w:rPr>
        <w:t>___» _____________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2774" w:rsidRDefault="00510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2024</w:t>
      </w:r>
      <w:r w:rsidR="0064277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42774" w:rsidRDefault="00642774">
      <w:pPr>
        <w:rPr>
          <w:rFonts w:ascii="Times New Roman" w:hAnsi="Times New Roman" w:cs="Times New Roman"/>
          <w:sz w:val="28"/>
          <w:szCs w:val="28"/>
        </w:rPr>
      </w:pPr>
    </w:p>
    <w:p w:rsidR="00642774" w:rsidRDefault="00642774">
      <w:pPr>
        <w:rPr>
          <w:rFonts w:ascii="Times New Roman" w:hAnsi="Times New Roman" w:cs="Times New Roman"/>
          <w:sz w:val="28"/>
          <w:szCs w:val="28"/>
        </w:rPr>
      </w:pPr>
    </w:p>
    <w:p w:rsidR="00642774" w:rsidRDefault="00642774">
      <w:pPr>
        <w:rPr>
          <w:rFonts w:ascii="Times New Roman" w:hAnsi="Times New Roman" w:cs="Times New Roman"/>
          <w:sz w:val="28"/>
          <w:szCs w:val="28"/>
        </w:rPr>
      </w:pPr>
    </w:p>
    <w:p w:rsidR="00642774" w:rsidRDefault="00642774">
      <w:pPr>
        <w:rPr>
          <w:rFonts w:ascii="Times New Roman" w:hAnsi="Times New Roman" w:cs="Times New Roman"/>
          <w:sz w:val="28"/>
          <w:szCs w:val="28"/>
        </w:rPr>
      </w:pPr>
    </w:p>
    <w:p w:rsidR="00401A8A" w:rsidRDefault="00642774" w:rsidP="0064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8A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401A8A" w:rsidRDefault="00642774" w:rsidP="0064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8A">
        <w:rPr>
          <w:rFonts w:ascii="Times New Roman" w:hAnsi="Times New Roman" w:cs="Times New Roman"/>
          <w:b/>
          <w:sz w:val="28"/>
          <w:szCs w:val="28"/>
        </w:rPr>
        <w:t xml:space="preserve">ШМО учителей физической культуры, </w:t>
      </w:r>
    </w:p>
    <w:p w:rsidR="00642774" w:rsidRPr="00401A8A" w:rsidRDefault="00642774" w:rsidP="0064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8A">
        <w:rPr>
          <w:rFonts w:ascii="Times New Roman" w:hAnsi="Times New Roman" w:cs="Times New Roman"/>
          <w:b/>
          <w:sz w:val="28"/>
          <w:szCs w:val="28"/>
        </w:rPr>
        <w:t>ОБЖ и технологии</w:t>
      </w:r>
    </w:p>
    <w:p w:rsidR="00642774" w:rsidRPr="00401A8A" w:rsidRDefault="00510A97" w:rsidP="0064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642774" w:rsidRPr="00401A8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42774" w:rsidRPr="00401A8A" w:rsidRDefault="00642774" w:rsidP="0064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74" w:rsidRPr="00401A8A" w:rsidRDefault="00642774" w:rsidP="00642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74" w:rsidRPr="00401A8A" w:rsidRDefault="00642774" w:rsidP="0064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8A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401A8A">
        <w:rPr>
          <w:rFonts w:ascii="Times New Roman" w:hAnsi="Times New Roman" w:cs="Times New Roman"/>
          <w:b/>
          <w:sz w:val="28"/>
          <w:szCs w:val="28"/>
        </w:rPr>
        <w:t>ШМО :</w:t>
      </w:r>
      <w:proofErr w:type="gramEnd"/>
      <w:r w:rsidRPr="00401A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A8A">
        <w:rPr>
          <w:rFonts w:ascii="Times New Roman" w:hAnsi="Times New Roman" w:cs="Times New Roman"/>
          <w:b/>
          <w:sz w:val="28"/>
          <w:szCs w:val="28"/>
        </w:rPr>
        <w:t>Монхоев</w:t>
      </w:r>
      <w:proofErr w:type="spellEnd"/>
      <w:r w:rsidRPr="00401A8A"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6B1EAF" w:rsidRDefault="006B1EAF" w:rsidP="00642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EAF" w:rsidRDefault="006B1EAF" w:rsidP="00642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EAF" w:rsidRDefault="006B1EAF" w:rsidP="00642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EAF" w:rsidRDefault="006B1EAF" w:rsidP="00642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EAF" w:rsidRDefault="006B1EAF" w:rsidP="00642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AE7" w:rsidRPr="00895AE7" w:rsidRDefault="00895AE7" w:rsidP="00895AE7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895AE7" w:rsidRPr="00895AE7" w:rsidRDefault="00895AE7" w:rsidP="00895AE7">
      <w:pPr>
        <w:suppressAutoHyphens/>
        <w:spacing w:after="0" w:line="240" w:lineRule="auto"/>
        <w:ind w:firstLine="709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510A97" w:rsidRPr="00510A97" w:rsidRDefault="00510A97" w:rsidP="00510A9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0A9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Анализ работы ШМО учителей физической культуры, ОБЖ и технологии за 2023-</w:t>
      </w:r>
      <w:proofErr w:type="gramStart"/>
      <w:r w:rsidRPr="00510A97">
        <w:rPr>
          <w:rFonts w:ascii="Times New Roman" w:eastAsia="Calibri" w:hAnsi="Times New Roman" w:cs="Times New Roman"/>
          <w:b/>
          <w:i/>
          <w:sz w:val="28"/>
          <w:szCs w:val="28"/>
        </w:rPr>
        <w:t>2024  учебный</w:t>
      </w:r>
      <w:proofErr w:type="gramEnd"/>
      <w:r w:rsidRPr="00510A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год.</w:t>
      </w:r>
    </w:p>
    <w:p w:rsidR="00510A97" w:rsidRPr="00510A97" w:rsidRDefault="00510A97" w:rsidP="00510A97">
      <w:pPr>
        <w:rPr>
          <w:rFonts w:ascii="Times New Roman" w:eastAsia="Calibri" w:hAnsi="Times New Roman" w:cs="Times New Roman"/>
          <w:sz w:val="28"/>
          <w:szCs w:val="28"/>
        </w:rPr>
      </w:pPr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    Главная задача физического воспитания- привлечение к систематическим занятиям физической культуры и спортом всех учащихся, приобщение детей к здоровому образу жизни, повышение уровня организации и качества массовой физкультурно- оздоровительной и спортивной работы, на этой основе укрепление здоровья, обеспечение полезного досуга, оптимальной физической подготовленности учащихся. Среди форм массовой физкультурно- оздоровительной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и  спортивной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работы  в нашей школе проводятся занятия спортивных кружков и секций, календарные соревнования , дни здоровья и спортивные праздники и спортивные мероприятия в режиме учебного дня. Работали в этом году кружки- баскетбол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( рук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10A97">
        <w:rPr>
          <w:rFonts w:ascii="Times New Roman" w:eastAsia="Calibri" w:hAnsi="Times New Roman" w:cs="Times New Roman"/>
          <w:sz w:val="28"/>
          <w:szCs w:val="28"/>
        </w:rPr>
        <w:t>Монхоев</w:t>
      </w:r>
      <w:proofErr w:type="spell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А.С.),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волейбол( рук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.Матвеев А.А), лыжная секция( рук .Кривошеин А.А.).   Приняли участие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510A97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районных соревнованиях по легкой атлетике, кроссу, по лыжным гонкам и баскетболу.  Участвовали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в  районной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военизированной игре « Зарница», «Безопасное колесо»    Методическое объединение учителей физической культуры работает по программе  Ляха В.И  .. Уроки проводились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качественно ,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с выполнением требований программы и поставленных задач. В режиме дня   физкультурно- оздоровительные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мероприятия,  динамические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паузы , перемены для прогулок на свежем воздухе и подвижных игр.</w:t>
      </w:r>
    </w:p>
    <w:p w:rsidR="00510A97" w:rsidRPr="00510A97" w:rsidRDefault="00510A97" w:rsidP="00510A97">
      <w:pPr>
        <w:rPr>
          <w:rFonts w:ascii="Calibri" w:eastAsia="Calibri" w:hAnsi="Calibri" w:cs="Times New Roman"/>
        </w:rPr>
      </w:pPr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Успеваемость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по  физической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культуре -100%  , качество знаний- 97%,  средний балл-4,8. Успеваемость по ОБЖ-100%, качество-   77 % и средний балл- 4.  В течении учебного года проводилась работа п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о привлечению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детей в школьные и спортивные секции и кружки, отбор одарённых детей для занятий спортом. Так наши учащиеся приняли участие в соревнованиях не только в районе, но и в области.</w:t>
      </w:r>
      <w:r w:rsidRPr="00510A97">
        <w:rPr>
          <w:rFonts w:ascii="Calibri" w:eastAsia="Calibri" w:hAnsi="Calibri" w:cs="Times New Roman"/>
        </w:rPr>
        <w:t xml:space="preserve"> </w:t>
      </w:r>
    </w:p>
    <w:p w:rsidR="00510A97" w:rsidRPr="00510A97" w:rsidRDefault="00510A97" w:rsidP="00510A9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A97">
        <w:rPr>
          <w:rFonts w:ascii="Times New Roman" w:eastAsia="Calibri" w:hAnsi="Times New Roman" w:cs="Times New Roman"/>
          <w:b/>
          <w:sz w:val="24"/>
          <w:szCs w:val="24"/>
        </w:rPr>
        <w:t xml:space="preserve">Итоги </w:t>
      </w:r>
      <w:proofErr w:type="gramStart"/>
      <w:r w:rsidRPr="00510A97">
        <w:rPr>
          <w:rFonts w:ascii="Times New Roman" w:eastAsia="Calibri" w:hAnsi="Times New Roman" w:cs="Times New Roman"/>
          <w:b/>
          <w:sz w:val="24"/>
          <w:szCs w:val="24"/>
        </w:rPr>
        <w:t>мониторинга  физической</w:t>
      </w:r>
      <w:proofErr w:type="gramEnd"/>
      <w:r w:rsidRPr="00510A97">
        <w:rPr>
          <w:rFonts w:ascii="Times New Roman" w:eastAsia="Calibri" w:hAnsi="Times New Roman" w:cs="Times New Roman"/>
          <w:b/>
          <w:sz w:val="24"/>
          <w:szCs w:val="24"/>
        </w:rPr>
        <w:t xml:space="preserve"> подготовленности обучающих МОУ </w:t>
      </w:r>
      <w:proofErr w:type="spellStart"/>
      <w:r w:rsidRPr="00510A97">
        <w:rPr>
          <w:rFonts w:ascii="Times New Roman" w:eastAsia="Calibri" w:hAnsi="Times New Roman" w:cs="Times New Roman"/>
          <w:b/>
          <w:sz w:val="24"/>
          <w:szCs w:val="24"/>
        </w:rPr>
        <w:t>Тугутуйской</w:t>
      </w:r>
      <w:proofErr w:type="spellEnd"/>
      <w:r w:rsidRPr="00510A97">
        <w:rPr>
          <w:rFonts w:ascii="Times New Roman" w:eastAsia="Calibri" w:hAnsi="Times New Roman" w:cs="Times New Roman"/>
          <w:b/>
          <w:sz w:val="24"/>
          <w:szCs w:val="24"/>
        </w:rPr>
        <w:t xml:space="preserve"> СОШ .  май 2024г</w:t>
      </w:r>
    </w:p>
    <w:p w:rsidR="00510A97" w:rsidRPr="00510A97" w:rsidRDefault="00510A97" w:rsidP="00510A97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228"/>
        <w:gridCol w:w="1261"/>
        <w:gridCol w:w="840"/>
        <w:gridCol w:w="840"/>
        <w:gridCol w:w="840"/>
        <w:gridCol w:w="840"/>
        <w:gridCol w:w="840"/>
        <w:gridCol w:w="840"/>
        <w:gridCol w:w="1228"/>
        <w:gridCol w:w="814"/>
      </w:tblGrid>
      <w:tr w:rsidR="00510A97" w:rsidRPr="00510A97" w:rsidTr="0027431C">
        <w:trPr>
          <w:trHeight w:val="255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 xml:space="preserve">Ступень </w:t>
            </w:r>
          </w:p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Уровни развития детей, кол-во уч-ся (%)</w:t>
            </w:r>
          </w:p>
        </w:tc>
      </w:tr>
      <w:tr w:rsidR="00510A97" w:rsidRPr="00510A97" w:rsidTr="0027431C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освобожденные</w:t>
            </w:r>
          </w:p>
        </w:tc>
      </w:tr>
      <w:tr w:rsidR="00510A97" w:rsidRPr="00510A97" w:rsidTr="0027431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10A97" w:rsidRPr="00510A97" w:rsidTr="0027431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1ступень</w:t>
            </w:r>
          </w:p>
          <w:p w:rsidR="00510A97" w:rsidRPr="00510A97" w:rsidRDefault="00510A97" w:rsidP="00510A9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1-4кл</w:t>
            </w:r>
          </w:p>
          <w:p w:rsidR="00510A97" w:rsidRPr="00510A97" w:rsidRDefault="00510A97" w:rsidP="00510A9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97" w:rsidRPr="00510A97" w:rsidTr="0027431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2ступень</w:t>
            </w:r>
          </w:p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10A9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97" w:rsidRPr="00510A97" w:rsidTr="0027431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lastRenderedPageBreak/>
              <w:t>3 ступень</w:t>
            </w:r>
          </w:p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510A9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97" w:rsidRPr="00510A97" w:rsidTr="0027431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97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9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97"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9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97">
              <w:rPr>
                <w:rFonts w:ascii="Times New Roman" w:hAnsi="Times New Roman"/>
                <w:b/>
                <w:sz w:val="24"/>
                <w:szCs w:val="24"/>
              </w:rPr>
              <w:t>43%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9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0A97">
              <w:rPr>
                <w:rFonts w:ascii="Times New Roman" w:hAnsi="Times New Roman"/>
                <w:b/>
                <w:sz w:val="24"/>
                <w:szCs w:val="24"/>
              </w:rPr>
              <w:t>17%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97" w:rsidRPr="00510A97" w:rsidTr="0027431C">
        <w:tc>
          <w:tcPr>
            <w:tcW w:w="14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A97" w:rsidRPr="00510A97" w:rsidRDefault="00510A97" w:rsidP="00510A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A97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Структурное подразделение </w:t>
            </w:r>
            <w:proofErr w:type="spellStart"/>
            <w:r w:rsidRPr="00510A97">
              <w:rPr>
                <w:rFonts w:ascii="Times New Roman" w:hAnsi="Times New Roman"/>
                <w:b/>
                <w:sz w:val="24"/>
                <w:szCs w:val="24"/>
              </w:rPr>
              <w:t>Комойская</w:t>
            </w:r>
            <w:proofErr w:type="spellEnd"/>
            <w:r w:rsidRPr="00510A97">
              <w:rPr>
                <w:rFonts w:ascii="Times New Roman" w:hAnsi="Times New Roman"/>
                <w:b/>
                <w:sz w:val="24"/>
                <w:szCs w:val="24"/>
              </w:rPr>
              <w:t xml:space="preserve"> НОШ</w:t>
            </w:r>
          </w:p>
          <w:p w:rsidR="00510A97" w:rsidRPr="00510A97" w:rsidRDefault="00510A97" w:rsidP="00510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A97" w:rsidRPr="00510A97" w:rsidTr="0027431C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  <w:r w:rsidRPr="00510A97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10A9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97" w:rsidRPr="00510A97" w:rsidRDefault="00510A97" w:rsidP="00510A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A97" w:rsidRPr="00510A97" w:rsidRDefault="00510A97" w:rsidP="00510A97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0A97" w:rsidRPr="00510A97" w:rsidRDefault="00510A97" w:rsidP="00510A97">
      <w:pPr>
        <w:spacing w:after="160" w:line="252" w:lineRule="auto"/>
        <w:rPr>
          <w:rFonts w:ascii="Calibri" w:eastAsia="Calibri" w:hAnsi="Calibri" w:cs="Times New Roman"/>
        </w:rPr>
      </w:pPr>
      <w:r w:rsidRPr="00510A97">
        <w:rPr>
          <w:rFonts w:ascii="Times New Roman" w:eastAsia="Calibri" w:hAnsi="Times New Roman" w:cs="Times New Roman"/>
          <w:sz w:val="24"/>
          <w:szCs w:val="24"/>
        </w:rPr>
        <w:t xml:space="preserve"> Исполнитель учитель физической культуры _____________________ </w:t>
      </w:r>
      <w:proofErr w:type="spellStart"/>
      <w:r w:rsidRPr="00510A97">
        <w:rPr>
          <w:rFonts w:ascii="Times New Roman" w:eastAsia="Calibri" w:hAnsi="Times New Roman" w:cs="Times New Roman"/>
          <w:sz w:val="24"/>
          <w:szCs w:val="24"/>
        </w:rPr>
        <w:t>Монхоев</w:t>
      </w:r>
      <w:proofErr w:type="spellEnd"/>
      <w:r w:rsidRPr="00510A97">
        <w:rPr>
          <w:rFonts w:ascii="Times New Roman" w:eastAsia="Calibri" w:hAnsi="Times New Roman" w:cs="Times New Roman"/>
          <w:sz w:val="24"/>
          <w:szCs w:val="24"/>
        </w:rPr>
        <w:t xml:space="preserve"> А.С</w:t>
      </w:r>
    </w:p>
    <w:p w:rsidR="00510A97" w:rsidRPr="00510A97" w:rsidRDefault="00510A97" w:rsidP="00510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510A97">
        <w:rPr>
          <w:rFonts w:ascii="Times New Roman" w:eastAsia="Calibri" w:hAnsi="Times New Roman" w:cs="Times New Roman"/>
          <w:b/>
          <w:sz w:val="28"/>
          <w:szCs w:val="28"/>
        </w:rPr>
        <w:t xml:space="preserve">Достижения учащихся МОУ </w:t>
      </w:r>
      <w:proofErr w:type="spellStart"/>
      <w:r w:rsidRPr="00510A97">
        <w:rPr>
          <w:rFonts w:ascii="Times New Roman" w:eastAsia="Calibri" w:hAnsi="Times New Roman" w:cs="Times New Roman"/>
          <w:b/>
          <w:sz w:val="28"/>
          <w:szCs w:val="28"/>
        </w:rPr>
        <w:t>Тугутуйской</w:t>
      </w:r>
      <w:proofErr w:type="spellEnd"/>
      <w:r w:rsidRPr="00510A97">
        <w:rPr>
          <w:rFonts w:ascii="Times New Roman" w:eastAsia="Calibri" w:hAnsi="Times New Roman" w:cs="Times New Roman"/>
          <w:b/>
          <w:sz w:val="28"/>
          <w:szCs w:val="28"/>
        </w:rPr>
        <w:t xml:space="preserve"> СОШ</w:t>
      </w:r>
    </w:p>
    <w:p w:rsidR="00510A97" w:rsidRPr="00510A97" w:rsidRDefault="00510A97" w:rsidP="00510A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0A97">
        <w:rPr>
          <w:rFonts w:ascii="Times New Roman" w:eastAsia="Calibri" w:hAnsi="Times New Roman" w:cs="Times New Roman"/>
          <w:b/>
          <w:sz w:val="28"/>
          <w:szCs w:val="28"/>
        </w:rPr>
        <w:t xml:space="preserve"> в районных спортивных соревнованиях. </w:t>
      </w:r>
    </w:p>
    <w:p w:rsidR="00510A97" w:rsidRPr="00510A97" w:rsidRDefault="00510A97" w:rsidP="00510A97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29.09.23г районный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кросс  </w:t>
      </w:r>
      <w:proofErr w:type="spellStart"/>
      <w:r w:rsidRPr="00510A97">
        <w:rPr>
          <w:rFonts w:ascii="Times New Roman" w:eastAsia="Calibri" w:hAnsi="Times New Roman" w:cs="Times New Roman"/>
          <w:sz w:val="28"/>
          <w:szCs w:val="28"/>
        </w:rPr>
        <w:t>шевардина</w:t>
      </w:r>
      <w:proofErr w:type="spellEnd"/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А 1000м- 3м, Федяев Н 1000м – 3 м</w:t>
      </w:r>
    </w:p>
    <w:p w:rsidR="00510A97" w:rsidRPr="00510A97" w:rsidRDefault="00510A97" w:rsidP="00510A97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Лыжные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гонки  кустов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Е- 3м, </w:t>
      </w:r>
      <w:proofErr w:type="spellStart"/>
      <w:r w:rsidRPr="00510A97">
        <w:rPr>
          <w:rFonts w:ascii="Times New Roman" w:eastAsia="Calibri" w:hAnsi="Times New Roman" w:cs="Times New Roman"/>
          <w:sz w:val="28"/>
          <w:szCs w:val="28"/>
        </w:rPr>
        <w:t>гольнева</w:t>
      </w:r>
      <w:proofErr w:type="spell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А- 2м. юноши- 4м, девушки- 3 м</w:t>
      </w:r>
    </w:p>
    <w:p w:rsidR="00510A97" w:rsidRPr="00510A97" w:rsidRDefault="00510A97" w:rsidP="00510A97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0A97">
        <w:rPr>
          <w:rFonts w:ascii="Times New Roman" w:eastAsia="Calibri" w:hAnsi="Times New Roman" w:cs="Times New Roman"/>
          <w:sz w:val="28"/>
          <w:szCs w:val="28"/>
        </w:rPr>
        <w:t>Пост № 1 – 2 м</w:t>
      </w:r>
    </w:p>
    <w:p w:rsidR="00510A97" w:rsidRPr="00510A97" w:rsidRDefault="00510A97" w:rsidP="00510A97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19.04.24г легкая атлетика </w:t>
      </w:r>
      <w:proofErr w:type="spellStart"/>
      <w:r w:rsidRPr="00510A97">
        <w:rPr>
          <w:rFonts w:ascii="Times New Roman" w:eastAsia="Calibri" w:hAnsi="Times New Roman" w:cs="Times New Roman"/>
          <w:sz w:val="28"/>
          <w:szCs w:val="28"/>
        </w:rPr>
        <w:t>Гольнева</w:t>
      </w:r>
      <w:proofErr w:type="spell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А- 3м 9 (толкание ядра. Девушки- 3 м, юноши- 3м</w:t>
      </w:r>
    </w:p>
    <w:p w:rsidR="00510A97" w:rsidRPr="00510A97" w:rsidRDefault="00510A97" w:rsidP="00510A97">
      <w:pPr>
        <w:rPr>
          <w:rFonts w:ascii="Times New Roman" w:eastAsia="Calibri" w:hAnsi="Times New Roman" w:cs="Times New Roman"/>
          <w:sz w:val="28"/>
          <w:szCs w:val="28"/>
        </w:rPr>
      </w:pPr>
      <w:r w:rsidRPr="00510A97">
        <w:rPr>
          <w:rFonts w:ascii="Times New Roman" w:eastAsia="Calibri" w:hAnsi="Times New Roman" w:cs="Times New Roman"/>
          <w:b/>
          <w:sz w:val="28"/>
          <w:szCs w:val="28"/>
        </w:rPr>
        <w:t>Выводы и рекомендации:</w:t>
      </w:r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Считать работу ШМО удовлетворительной. Применять на уроках физической культуры </w:t>
      </w:r>
      <w:proofErr w:type="spellStart"/>
      <w:r w:rsidRPr="00510A97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новейшие  технологии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. Проводить зарядки, динамические паузы на переменах. Обратить внимание на работу с </w:t>
      </w:r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детьми ,</w:t>
      </w:r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которые имеют освобождение. С ними проводить беседы по теоретическому материалу. Для </w:t>
      </w:r>
      <w:proofErr w:type="spellStart"/>
      <w:proofErr w:type="gramStart"/>
      <w:r w:rsidRPr="00510A97">
        <w:rPr>
          <w:rFonts w:ascii="Times New Roman" w:eastAsia="Calibri" w:hAnsi="Times New Roman" w:cs="Times New Roman"/>
          <w:sz w:val="28"/>
          <w:szCs w:val="28"/>
        </w:rPr>
        <w:t>спец.коррекционных</w:t>
      </w:r>
      <w:proofErr w:type="spellEnd"/>
      <w:proofErr w:type="gram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классов разработать программы по лечебной физической культуре. Уделять большое внимание в работе с одаренными детьми.</w:t>
      </w:r>
    </w:p>
    <w:p w:rsidR="00510A97" w:rsidRPr="00510A97" w:rsidRDefault="00510A97" w:rsidP="00510A97">
      <w:pPr>
        <w:rPr>
          <w:rFonts w:ascii="Times New Roman" w:eastAsia="Calibri" w:hAnsi="Times New Roman" w:cs="Times New Roman"/>
          <w:sz w:val="28"/>
          <w:szCs w:val="28"/>
        </w:rPr>
      </w:pPr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Руководитель ШМО: </w:t>
      </w:r>
      <w:proofErr w:type="spellStart"/>
      <w:r w:rsidRPr="00510A97">
        <w:rPr>
          <w:rFonts w:ascii="Times New Roman" w:eastAsia="Calibri" w:hAnsi="Times New Roman" w:cs="Times New Roman"/>
          <w:sz w:val="28"/>
          <w:szCs w:val="28"/>
        </w:rPr>
        <w:t>Монхоев</w:t>
      </w:r>
      <w:proofErr w:type="spellEnd"/>
      <w:r w:rsidRPr="00510A97">
        <w:rPr>
          <w:rFonts w:ascii="Times New Roman" w:eastAsia="Calibri" w:hAnsi="Times New Roman" w:cs="Times New Roman"/>
          <w:sz w:val="28"/>
          <w:szCs w:val="28"/>
        </w:rPr>
        <w:t xml:space="preserve"> Александр Семенович.</w:t>
      </w:r>
    </w:p>
    <w:p w:rsidR="00510A97" w:rsidRPr="00510A97" w:rsidRDefault="00510A97" w:rsidP="00510A97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30A85" w:rsidRPr="00510A97" w:rsidRDefault="00330A85" w:rsidP="00B85DBA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95AE7" w:rsidRPr="00510A97" w:rsidRDefault="00895AE7" w:rsidP="00895AE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510A9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ПЛАН МЕТОДИЧЕСКОЙ РАБОТЫ МОУ ТУГУТУЙСКОЙ СОШ  </w:t>
      </w:r>
    </w:p>
    <w:p w:rsidR="00895AE7" w:rsidRPr="00510A97" w:rsidRDefault="00510A97" w:rsidP="00895AE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510A97">
        <w:rPr>
          <w:rFonts w:ascii="Times New Roman" w:eastAsia="Calibri" w:hAnsi="Times New Roman" w:cs="Calibri"/>
          <w:b/>
          <w:sz w:val="28"/>
          <w:szCs w:val="28"/>
          <w:lang w:eastAsia="ar-SA"/>
        </w:rPr>
        <w:t>НА 2024-2025</w:t>
      </w:r>
      <w:r w:rsidR="00895AE7" w:rsidRPr="00510A9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УЧЕБНЫЙ ГОД</w:t>
      </w:r>
    </w:p>
    <w:p w:rsidR="00C13533" w:rsidRPr="00510A97" w:rsidRDefault="00C13533" w:rsidP="00895AE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895AE7" w:rsidRPr="00510A97" w:rsidRDefault="00C13533" w:rsidP="009A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методической работы школы</w:t>
      </w:r>
      <w:r w:rsidRPr="00510A97">
        <w:rPr>
          <w:rFonts w:ascii="Times New Roman" w:eastAsia="Times New Roman" w:hAnsi="Times New Roman" w:cs="Times New Roman"/>
          <w:color w:val="000000"/>
          <w:sz w:val="28"/>
          <w:szCs w:val="28"/>
        </w:rPr>
        <w:t>: «Развитие профессиональных компетентностей педагогов как одно из условий обеспечения качества образования»</w:t>
      </w:r>
    </w:p>
    <w:p w:rsidR="00895AE7" w:rsidRPr="00510A97" w:rsidRDefault="00C13533" w:rsidP="00895AE7">
      <w:pPr>
        <w:suppressAutoHyphens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97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 xml:space="preserve">Цель работы по единой </w:t>
      </w:r>
      <w:r w:rsidR="00895AE7" w:rsidRPr="00510A97">
        <w:rPr>
          <w:rFonts w:ascii="Times New Roman" w:eastAsia="Calibri" w:hAnsi="Times New Roman" w:cs="Calibri"/>
          <w:b/>
          <w:sz w:val="28"/>
          <w:szCs w:val="28"/>
          <w:lang w:eastAsia="ar-SA"/>
        </w:rPr>
        <w:t>методической</w:t>
      </w:r>
      <w:r w:rsidRPr="00510A9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теме</w:t>
      </w:r>
      <w:r w:rsidR="00895AE7" w:rsidRPr="00510A97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 школы: </w:t>
      </w:r>
      <w:r w:rsidR="00895AE7"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«Совершенствование качества образования, обновление содержания и</w:t>
      </w:r>
      <w:r w:rsidR="00D3207B"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5AE7"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технологий в условиях работы по ФГОС»</w:t>
      </w:r>
    </w:p>
    <w:p w:rsidR="00895AE7" w:rsidRPr="00510A97" w:rsidRDefault="00895AE7" w:rsidP="00895AE7">
      <w:pPr>
        <w:spacing w:after="0" w:line="232" w:lineRule="auto"/>
        <w:ind w:right="14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через непрерывное развитие учительского потенциала,</w:t>
      </w:r>
      <w:r w:rsidR="00D3207B"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</w:t>
      </w:r>
      <w:r w:rsidR="00D3207B"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895AE7" w:rsidRPr="00510A97" w:rsidRDefault="00895AE7" w:rsidP="00895AE7">
      <w:pPr>
        <w:spacing w:after="0" w:line="1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E7" w:rsidRPr="00510A97" w:rsidRDefault="00895AE7" w:rsidP="00895AE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95AE7" w:rsidRPr="00510A97" w:rsidRDefault="00895AE7" w:rsidP="00895AE7">
      <w:pPr>
        <w:spacing w:after="0" w:line="1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условия для реализации </w:t>
      </w:r>
      <w:r w:rsidR="00C13533"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обновлённых </w:t>
      </w:r>
      <w:r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начального и ФГОС основного общего образования, совершенствовать качество </w:t>
      </w:r>
      <w:proofErr w:type="spellStart"/>
      <w:r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510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на ступени среднего общего образования.  </w:t>
      </w: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Совершенствовать методический уровень педагогов в овладении новыми педагогическими технологиями  </w:t>
      </w: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Обеспечивать методическое сопровождение работы с молодыми и вновь принятыми специалистами.</w:t>
      </w: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:rsidR="00895AE7" w:rsidRPr="00510A97" w:rsidRDefault="00895AE7" w:rsidP="00895AE7">
      <w:pPr>
        <w:numPr>
          <w:ilvl w:val="0"/>
          <w:numId w:val="1"/>
        </w:numPr>
        <w:tabs>
          <w:tab w:val="left" w:pos="883"/>
        </w:tabs>
        <w:suppressAutoHyphens/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895AE7" w:rsidRPr="00510A97" w:rsidRDefault="00895AE7" w:rsidP="00895AE7">
      <w:pPr>
        <w:tabs>
          <w:tab w:val="left" w:pos="883"/>
        </w:tabs>
        <w:spacing w:after="0" w:line="23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895AE7" w:rsidRPr="0029625D" w:rsidRDefault="00895AE7" w:rsidP="0029625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EAF" w:rsidRDefault="006B1EAF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1843"/>
        <w:gridCol w:w="2097"/>
        <w:gridCol w:w="1800"/>
        <w:gridCol w:w="1769"/>
      </w:tblGrid>
      <w:tr w:rsidR="000B0E09" w:rsidTr="008A5BA0">
        <w:tc>
          <w:tcPr>
            <w:tcW w:w="2062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43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97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(какой ВУЗ и когда закончил)</w:t>
            </w:r>
          </w:p>
        </w:tc>
        <w:tc>
          <w:tcPr>
            <w:tcW w:w="1800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стаж в данной школе</w:t>
            </w:r>
          </w:p>
        </w:tc>
        <w:tc>
          <w:tcPr>
            <w:tcW w:w="1769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</w:tr>
      <w:tr w:rsidR="000B0E09" w:rsidTr="008A5BA0">
        <w:tc>
          <w:tcPr>
            <w:tcW w:w="2062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Кривошеин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Анатолий Александрович</w:t>
            </w:r>
          </w:p>
        </w:tc>
        <w:tc>
          <w:tcPr>
            <w:tcW w:w="1843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13.09.1962г</w:t>
            </w:r>
          </w:p>
        </w:tc>
        <w:tc>
          <w:tcPr>
            <w:tcW w:w="2097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ИГПИ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2000г</w:t>
            </w:r>
          </w:p>
        </w:tc>
        <w:tc>
          <w:tcPr>
            <w:tcW w:w="1800" w:type="dxa"/>
          </w:tcPr>
          <w:p w:rsidR="000B0E09" w:rsidRDefault="00510A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769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E09" w:rsidTr="008A5BA0">
        <w:tc>
          <w:tcPr>
            <w:tcW w:w="2062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 Александр Александрович</w:t>
            </w:r>
          </w:p>
        </w:tc>
        <w:tc>
          <w:tcPr>
            <w:tcW w:w="1843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27.09.1970г</w:t>
            </w:r>
          </w:p>
        </w:tc>
        <w:tc>
          <w:tcPr>
            <w:tcW w:w="2097" w:type="dxa"/>
          </w:tcPr>
          <w:p w:rsidR="000B0E09" w:rsidRDefault="008A5BA0" w:rsidP="008A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бакалавр БГУ</w:t>
            </w:r>
          </w:p>
          <w:p w:rsidR="008A5BA0" w:rsidRDefault="008A5BA0" w:rsidP="008A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00" w:type="dxa"/>
          </w:tcPr>
          <w:p w:rsidR="000B0E09" w:rsidRDefault="00510A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69" w:type="dxa"/>
          </w:tcPr>
          <w:p w:rsidR="000B0E09" w:rsidRDefault="000B0E0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A0" w:rsidTr="008A5BA0">
        <w:tc>
          <w:tcPr>
            <w:tcW w:w="2062" w:type="dxa"/>
          </w:tcPr>
          <w:p w:rsidR="008A5BA0" w:rsidRDefault="008A5BA0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Семенович</w:t>
            </w:r>
          </w:p>
        </w:tc>
        <w:tc>
          <w:tcPr>
            <w:tcW w:w="1843" w:type="dxa"/>
          </w:tcPr>
          <w:p w:rsidR="008A5BA0" w:rsidRDefault="008A5BA0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04.09.1968г</w:t>
            </w:r>
          </w:p>
        </w:tc>
        <w:tc>
          <w:tcPr>
            <w:tcW w:w="2097" w:type="dxa"/>
          </w:tcPr>
          <w:p w:rsidR="008A5BA0" w:rsidRDefault="008A5BA0" w:rsidP="0039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бакалавр БГУ</w:t>
            </w:r>
          </w:p>
          <w:p w:rsidR="008A5BA0" w:rsidRDefault="008A5BA0" w:rsidP="0039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00" w:type="dxa"/>
          </w:tcPr>
          <w:p w:rsidR="008A5BA0" w:rsidRDefault="00510A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69" w:type="dxa"/>
          </w:tcPr>
          <w:p w:rsidR="008A5BA0" w:rsidRDefault="008A5BA0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E09" w:rsidRDefault="000B0E09" w:rsidP="006B1EAF">
      <w:pPr>
        <w:rPr>
          <w:rFonts w:ascii="Times New Roman" w:hAnsi="Times New Roman" w:cs="Times New Roman"/>
          <w:sz w:val="28"/>
          <w:szCs w:val="28"/>
        </w:rPr>
      </w:pPr>
    </w:p>
    <w:p w:rsidR="004551FD" w:rsidRDefault="004551FD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6"/>
        <w:gridCol w:w="1563"/>
        <w:gridCol w:w="1290"/>
        <w:gridCol w:w="1190"/>
        <w:gridCol w:w="1304"/>
        <w:gridCol w:w="2078"/>
      </w:tblGrid>
      <w:tr w:rsidR="00CF268A" w:rsidTr="00CF268A">
        <w:trPr>
          <w:trHeight w:val="480"/>
        </w:trPr>
        <w:tc>
          <w:tcPr>
            <w:tcW w:w="2152" w:type="dxa"/>
            <w:vMerge w:val="restart"/>
          </w:tcPr>
          <w:p w:rsidR="00CF268A" w:rsidRDefault="00CF268A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91" w:type="dxa"/>
          </w:tcPr>
          <w:p w:rsidR="00CF268A" w:rsidRDefault="00CF268A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1247" w:type="dxa"/>
          </w:tcPr>
          <w:p w:rsidR="00CF268A" w:rsidRDefault="00CF268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gridSpan w:val="2"/>
          </w:tcPr>
          <w:p w:rsidR="00CF268A" w:rsidRDefault="00CF268A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  <w:p w:rsidR="00CF268A" w:rsidRDefault="00CF268A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Merge w:val="restart"/>
          </w:tcPr>
          <w:p w:rsidR="00CF268A" w:rsidRDefault="00CF268A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поощрения</w:t>
            </w:r>
          </w:p>
        </w:tc>
      </w:tr>
      <w:tr w:rsidR="00CF268A" w:rsidTr="00CF268A">
        <w:trPr>
          <w:trHeight w:val="480"/>
        </w:trPr>
        <w:tc>
          <w:tcPr>
            <w:tcW w:w="2152" w:type="dxa"/>
            <w:vMerge/>
          </w:tcPr>
          <w:p w:rsidR="00CF268A" w:rsidRDefault="00CF268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CF268A" w:rsidRPr="00B33949" w:rsidRDefault="00CF268A" w:rsidP="00C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49"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  <w:tc>
          <w:tcPr>
            <w:tcW w:w="1247" w:type="dxa"/>
          </w:tcPr>
          <w:p w:rsidR="00CF268A" w:rsidRPr="00B33949" w:rsidRDefault="00CF268A" w:rsidP="00C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49">
              <w:rPr>
                <w:rFonts w:ascii="Times New Roman" w:hAnsi="Times New Roman" w:cs="Times New Roman"/>
                <w:sz w:val="24"/>
                <w:szCs w:val="24"/>
              </w:rPr>
              <w:t>Когда проходить</w:t>
            </w:r>
          </w:p>
        </w:tc>
        <w:tc>
          <w:tcPr>
            <w:tcW w:w="1190" w:type="dxa"/>
          </w:tcPr>
          <w:p w:rsidR="00CF268A" w:rsidRPr="00B33949" w:rsidRDefault="00CF268A" w:rsidP="00C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49">
              <w:rPr>
                <w:rFonts w:ascii="Times New Roman" w:hAnsi="Times New Roman" w:cs="Times New Roman"/>
                <w:sz w:val="24"/>
                <w:szCs w:val="24"/>
              </w:rPr>
              <w:t>пройдено</w:t>
            </w:r>
          </w:p>
        </w:tc>
        <w:tc>
          <w:tcPr>
            <w:tcW w:w="1305" w:type="dxa"/>
          </w:tcPr>
          <w:p w:rsidR="00CF268A" w:rsidRPr="00B33949" w:rsidRDefault="00CF268A" w:rsidP="00CF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49">
              <w:rPr>
                <w:rFonts w:ascii="Times New Roman" w:hAnsi="Times New Roman" w:cs="Times New Roman"/>
                <w:sz w:val="24"/>
                <w:szCs w:val="24"/>
              </w:rPr>
              <w:t>Когда проходить</w:t>
            </w:r>
          </w:p>
        </w:tc>
        <w:tc>
          <w:tcPr>
            <w:tcW w:w="2086" w:type="dxa"/>
            <w:vMerge/>
          </w:tcPr>
          <w:p w:rsidR="00CF268A" w:rsidRDefault="00CF268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68A" w:rsidTr="00CF268A">
        <w:tc>
          <w:tcPr>
            <w:tcW w:w="2152" w:type="dxa"/>
          </w:tcPr>
          <w:p w:rsidR="00CF268A" w:rsidRDefault="00CF268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Анатолий Александрович</w:t>
            </w:r>
          </w:p>
        </w:tc>
        <w:tc>
          <w:tcPr>
            <w:tcW w:w="1591" w:type="dxa"/>
          </w:tcPr>
          <w:p w:rsidR="00CF268A" w:rsidRDefault="00510A97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47" w:type="dxa"/>
          </w:tcPr>
          <w:p w:rsidR="00CF268A" w:rsidRDefault="00510A97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90" w:type="dxa"/>
          </w:tcPr>
          <w:p w:rsidR="00CF268A" w:rsidRDefault="00510A97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F2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5" w:type="dxa"/>
          </w:tcPr>
          <w:p w:rsidR="00CF268A" w:rsidRDefault="00B82AA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10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2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86" w:type="dxa"/>
          </w:tcPr>
          <w:p w:rsidR="00CF268A" w:rsidRDefault="00CF268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округа</w:t>
            </w:r>
          </w:p>
        </w:tc>
      </w:tr>
      <w:tr w:rsidR="00CF268A" w:rsidTr="00CF268A">
        <w:tc>
          <w:tcPr>
            <w:tcW w:w="2152" w:type="dxa"/>
          </w:tcPr>
          <w:p w:rsidR="00CF268A" w:rsidRDefault="00CF268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Александр Александрович</w:t>
            </w:r>
          </w:p>
        </w:tc>
        <w:tc>
          <w:tcPr>
            <w:tcW w:w="1591" w:type="dxa"/>
          </w:tcPr>
          <w:p w:rsidR="00CF268A" w:rsidRDefault="00510A97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47" w:type="dxa"/>
          </w:tcPr>
          <w:p w:rsidR="00CF268A" w:rsidRDefault="00510A97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F2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0" w:type="dxa"/>
          </w:tcPr>
          <w:p w:rsidR="00CF268A" w:rsidRDefault="003A4C94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F2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5" w:type="dxa"/>
          </w:tcPr>
          <w:p w:rsidR="00CF268A" w:rsidRDefault="003A4C94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CF2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86" w:type="dxa"/>
          </w:tcPr>
          <w:p w:rsidR="00CF268A" w:rsidRDefault="00CF268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районного отдела образования</w:t>
            </w:r>
          </w:p>
        </w:tc>
      </w:tr>
      <w:tr w:rsidR="00CF268A" w:rsidTr="00CF268A">
        <w:tc>
          <w:tcPr>
            <w:tcW w:w="2152" w:type="dxa"/>
          </w:tcPr>
          <w:p w:rsidR="00CF268A" w:rsidRDefault="00CF268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Семенович</w:t>
            </w:r>
          </w:p>
        </w:tc>
        <w:tc>
          <w:tcPr>
            <w:tcW w:w="1591" w:type="dxa"/>
          </w:tcPr>
          <w:p w:rsidR="00CF268A" w:rsidRDefault="00510A97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47" w:type="dxa"/>
          </w:tcPr>
          <w:p w:rsidR="00CF268A" w:rsidRDefault="00510A97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CF2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90" w:type="dxa"/>
          </w:tcPr>
          <w:p w:rsidR="00CF268A" w:rsidRDefault="00510A97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F2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5" w:type="dxa"/>
          </w:tcPr>
          <w:p w:rsidR="00CF268A" w:rsidRDefault="00B82AAA" w:rsidP="00CF2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CF26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86" w:type="dxa"/>
          </w:tcPr>
          <w:p w:rsidR="00CF268A" w:rsidRDefault="00CF268A" w:rsidP="00B8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  <w:r w:rsidR="00B85DBA">
              <w:rPr>
                <w:rFonts w:ascii="Times New Roman" w:hAnsi="Times New Roman" w:cs="Times New Roman"/>
                <w:sz w:val="28"/>
                <w:szCs w:val="28"/>
              </w:rPr>
              <w:t xml:space="preserve"> от главы района  2023г</w:t>
            </w:r>
          </w:p>
        </w:tc>
      </w:tr>
    </w:tbl>
    <w:p w:rsidR="004551FD" w:rsidRDefault="004551FD" w:rsidP="006B1EAF">
      <w:pPr>
        <w:rPr>
          <w:rFonts w:ascii="Times New Roman" w:hAnsi="Times New Roman" w:cs="Times New Roman"/>
          <w:sz w:val="28"/>
          <w:szCs w:val="28"/>
        </w:rPr>
      </w:pPr>
    </w:p>
    <w:p w:rsidR="00252C3E" w:rsidRDefault="00252C3E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формирование культуры здоровья учащихся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на уроках физической культуры и технологии.</w:t>
      </w:r>
    </w:p>
    <w:p w:rsidR="00252C3E" w:rsidRDefault="00252C3E" w:rsidP="006B1EAF">
      <w:pPr>
        <w:rPr>
          <w:rFonts w:ascii="Times New Roman" w:hAnsi="Times New Roman" w:cs="Times New Roman"/>
          <w:i/>
          <w:sz w:val="28"/>
          <w:szCs w:val="28"/>
        </w:rPr>
      </w:pPr>
      <w:r w:rsidRPr="00252C3E">
        <w:rPr>
          <w:rFonts w:ascii="Times New Roman" w:hAnsi="Times New Roman" w:cs="Times New Roman"/>
          <w:i/>
          <w:sz w:val="28"/>
          <w:szCs w:val="28"/>
        </w:rPr>
        <w:t>Темы по самообразованию: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2424"/>
        <w:gridCol w:w="2381"/>
        <w:gridCol w:w="2382"/>
      </w:tblGrid>
      <w:tr w:rsidR="00252C3E" w:rsidTr="008A5BA0">
        <w:tc>
          <w:tcPr>
            <w:tcW w:w="2384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424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2381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выход</w:t>
            </w:r>
            <w:r w:rsidR="006009BF">
              <w:rPr>
                <w:rFonts w:ascii="Times New Roman" w:hAnsi="Times New Roman" w:cs="Times New Roman"/>
                <w:sz w:val="28"/>
                <w:szCs w:val="28"/>
              </w:rPr>
              <w:t>(доклад, открытый урок, сообщение, разработка систем управления)</w:t>
            </w:r>
          </w:p>
        </w:tc>
        <w:tc>
          <w:tcPr>
            <w:tcW w:w="2382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когда заслушивается</w:t>
            </w:r>
          </w:p>
        </w:tc>
      </w:tr>
      <w:tr w:rsidR="00252C3E" w:rsidTr="008A5BA0">
        <w:tc>
          <w:tcPr>
            <w:tcW w:w="2384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Анатолий Александрович</w:t>
            </w:r>
          </w:p>
        </w:tc>
        <w:tc>
          <w:tcPr>
            <w:tcW w:w="2424" w:type="dxa"/>
          </w:tcPr>
          <w:p w:rsidR="00252C3E" w:rsidRDefault="006009BF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ГТО, как основа умственного и физического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2381" w:type="dxa"/>
          </w:tcPr>
          <w:p w:rsidR="00252C3E" w:rsidRDefault="006009BF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урок</w:t>
            </w:r>
          </w:p>
          <w:p w:rsidR="008C2D98" w:rsidRDefault="008C2D98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3E" w:rsidTr="008A5BA0">
        <w:tc>
          <w:tcPr>
            <w:tcW w:w="2384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 Александр Александрович</w:t>
            </w:r>
          </w:p>
        </w:tc>
        <w:tc>
          <w:tcPr>
            <w:tcW w:w="2424" w:type="dxa"/>
          </w:tcPr>
          <w:p w:rsidR="00252C3E" w:rsidRDefault="006009BF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общетрудовыми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специальными умениями по ФГОС</w:t>
            </w:r>
          </w:p>
        </w:tc>
        <w:tc>
          <w:tcPr>
            <w:tcW w:w="2381" w:type="dxa"/>
          </w:tcPr>
          <w:p w:rsidR="00252C3E" w:rsidRDefault="006009BF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2382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C3E" w:rsidTr="008A5BA0">
        <w:tc>
          <w:tcPr>
            <w:tcW w:w="2384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Семенович</w:t>
            </w:r>
          </w:p>
        </w:tc>
        <w:tc>
          <w:tcPr>
            <w:tcW w:w="2424" w:type="dxa"/>
          </w:tcPr>
          <w:p w:rsidR="00252C3E" w:rsidRDefault="006009BF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способностей обучающихся посредством личностно- ориентированного подхода</w:t>
            </w:r>
          </w:p>
        </w:tc>
        <w:tc>
          <w:tcPr>
            <w:tcW w:w="2381" w:type="dxa"/>
          </w:tcPr>
          <w:p w:rsidR="00252C3E" w:rsidRDefault="006009BF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8C2D98" w:rsidRDefault="008C2D98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252C3E" w:rsidRDefault="00252C3E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68A" w:rsidRDefault="00CF268A" w:rsidP="006B1EAF">
      <w:pPr>
        <w:rPr>
          <w:rFonts w:ascii="Times New Roman" w:hAnsi="Times New Roman" w:cs="Times New Roman"/>
          <w:sz w:val="28"/>
          <w:szCs w:val="28"/>
        </w:rPr>
      </w:pPr>
    </w:p>
    <w:p w:rsidR="00252C3E" w:rsidRDefault="006009BF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09BF" w:rsidTr="006009BF"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посещает</w:t>
            </w:r>
          </w:p>
        </w:tc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посещает</w:t>
            </w:r>
          </w:p>
        </w:tc>
        <w:tc>
          <w:tcPr>
            <w:tcW w:w="3191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</w:tr>
      <w:tr w:rsidR="006009BF" w:rsidTr="006009BF"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А.А</w:t>
            </w:r>
          </w:p>
        </w:tc>
        <w:tc>
          <w:tcPr>
            <w:tcW w:w="3190" w:type="dxa"/>
          </w:tcPr>
          <w:p w:rsidR="006009BF" w:rsidRDefault="00A241E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А.А,А.С,</w:t>
            </w:r>
          </w:p>
        </w:tc>
        <w:tc>
          <w:tcPr>
            <w:tcW w:w="3191" w:type="dxa"/>
          </w:tcPr>
          <w:p w:rsidR="006009BF" w:rsidRDefault="0029625D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009BF" w:rsidTr="006009BF"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А.А</w:t>
            </w:r>
          </w:p>
        </w:tc>
        <w:tc>
          <w:tcPr>
            <w:tcW w:w="3190" w:type="dxa"/>
          </w:tcPr>
          <w:p w:rsidR="006009BF" w:rsidRDefault="00A241E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А.А, А.С, </w:t>
            </w:r>
          </w:p>
        </w:tc>
        <w:tc>
          <w:tcPr>
            <w:tcW w:w="3191" w:type="dxa"/>
          </w:tcPr>
          <w:p w:rsidR="006009BF" w:rsidRDefault="0029625D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009BF" w:rsidTr="006009BF"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3190" w:type="dxa"/>
          </w:tcPr>
          <w:p w:rsidR="006009BF" w:rsidRDefault="00A241E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А.А.,А.А., </w:t>
            </w:r>
          </w:p>
        </w:tc>
        <w:tc>
          <w:tcPr>
            <w:tcW w:w="3191" w:type="dxa"/>
          </w:tcPr>
          <w:p w:rsidR="006009BF" w:rsidRDefault="0029625D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009BF" w:rsidTr="006009BF"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9BF" w:rsidTr="006009BF"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009BF" w:rsidRDefault="006009BF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9BF" w:rsidRDefault="006009BF" w:rsidP="006B1EAF">
      <w:pPr>
        <w:rPr>
          <w:rFonts w:ascii="Times New Roman" w:hAnsi="Times New Roman" w:cs="Times New Roman"/>
          <w:sz w:val="28"/>
          <w:szCs w:val="28"/>
        </w:rPr>
      </w:pPr>
    </w:p>
    <w:p w:rsidR="006009BF" w:rsidRDefault="00332BF9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6009BF">
        <w:rPr>
          <w:rFonts w:ascii="Times New Roman" w:hAnsi="Times New Roman" w:cs="Times New Roman"/>
          <w:sz w:val="28"/>
          <w:szCs w:val="28"/>
        </w:rPr>
        <w:t xml:space="preserve"> документов</w:t>
      </w:r>
      <w:proofErr w:type="gramEnd"/>
      <w:r w:rsidR="006009BF">
        <w:rPr>
          <w:rFonts w:ascii="Times New Roman" w:hAnsi="Times New Roman" w:cs="Times New Roman"/>
          <w:sz w:val="28"/>
          <w:szCs w:val="28"/>
        </w:rPr>
        <w:t>: ФЗ « Об образовании», стандарты второго поколения по предмету, фундаментальное ядро.</w:t>
      </w:r>
    </w:p>
    <w:p w:rsidR="00332BF9" w:rsidRDefault="00332BF9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трудных тем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2BF9" w:rsidTr="00332BF9">
        <w:tc>
          <w:tcPr>
            <w:tcW w:w="4785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786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трудных тем программ</w:t>
            </w:r>
          </w:p>
        </w:tc>
      </w:tr>
      <w:tr w:rsidR="00332BF9" w:rsidTr="00332BF9">
        <w:tc>
          <w:tcPr>
            <w:tcW w:w="4785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А.А.</w:t>
            </w:r>
          </w:p>
        </w:tc>
        <w:tc>
          <w:tcPr>
            <w:tcW w:w="4786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F9" w:rsidTr="00332BF9">
        <w:tc>
          <w:tcPr>
            <w:tcW w:w="4785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А.А</w:t>
            </w:r>
          </w:p>
        </w:tc>
        <w:tc>
          <w:tcPr>
            <w:tcW w:w="4786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BF9" w:rsidTr="00332BF9">
        <w:tc>
          <w:tcPr>
            <w:tcW w:w="4785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4786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BF9" w:rsidRDefault="00332BF9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наставничества в работе с молодыми специалистами нет</w:t>
      </w:r>
      <w:r w:rsidR="00F62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нет молодых специалистов.</w:t>
      </w:r>
    </w:p>
    <w:p w:rsidR="00332BF9" w:rsidRDefault="00332BF9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качества знаний, умений, навыков учащихся</w:t>
      </w:r>
    </w:p>
    <w:p w:rsidR="00332BF9" w:rsidRDefault="00332BF9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административных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32BF9" w:rsidTr="00332BF9">
        <w:tc>
          <w:tcPr>
            <w:tcW w:w="1914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915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обсуждения</w:t>
            </w:r>
          </w:p>
        </w:tc>
      </w:tr>
      <w:tr w:rsidR="00332BF9" w:rsidTr="00332BF9">
        <w:tc>
          <w:tcPr>
            <w:tcW w:w="1914" w:type="dxa"/>
          </w:tcPr>
          <w:p w:rsidR="00332BF9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14" w:type="dxa"/>
          </w:tcPr>
          <w:p w:rsidR="00332BF9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914" w:type="dxa"/>
          </w:tcPr>
          <w:p w:rsidR="00401A8A" w:rsidRPr="00EA2573" w:rsidRDefault="00401A8A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 w:rsidR="00EA2573" w:rsidRPr="00EA25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573" w:rsidRPr="00EA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Pr="00EA25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32BF9" w:rsidRDefault="00EA2573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573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F629F4" w:rsidRPr="00EA25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332BF9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1915" w:type="dxa"/>
          </w:tcPr>
          <w:p w:rsidR="00332BF9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332BF9" w:rsidTr="00332BF9">
        <w:tc>
          <w:tcPr>
            <w:tcW w:w="1914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32BF9" w:rsidRDefault="00332BF9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BF9" w:rsidRDefault="00332BF9" w:rsidP="006B1EAF">
      <w:pPr>
        <w:rPr>
          <w:rFonts w:ascii="Times New Roman" w:hAnsi="Times New Roman" w:cs="Times New Roman"/>
          <w:sz w:val="28"/>
          <w:szCs w:val="28"/>
        </w:rPr>
      </w:pPr>
    </w:p>
    <w:p w:rsidR="00332BF9" w:rsidRDefault="00332BF9" w:rsidP="006B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преемственности</w:t>
      </w:r>
    </w:p>
    <w:p w:rsidR="00332BF9" w:rsidRPr="00F629F4" w:rsidRDefault="00332BF9" w:rsidP="006B1EAF">
      <w:pPr>
        <w:rPr>
          <w:rFonts w:ascii="Times New Roman" w:hAnsi="Times New Roman" w:cs="Times New Roman"/>
          <w:i/>
          <w:sz w:val="28"/>
          <w:szCs w:val="28"/>
        </w:rPr>
      </w:pPr>
      <w:r w:rsidRPr="00F629F4">
        <w:rPr>
          <w:rFonts w:ascii="Times New Roman" w:hAnsi="Times New Roman" w:cs="Times New Roman"/>
          <w:i/>
          <w:sz w:val="28"/>
          <w:szCs w:val="28"/>
        </w:rPr>
        <w:t xml:space="preserve">Внеклассная работа </w:t>
      </w:r>
      <w:proofErr w:type="gramStart"/>
      <w:r w:rsidRPr="00F629F4">
        <w:rPr>
          <w:rFonts w:ascii="Times New Roman" w:hAnsi="Times New Roman" w:cs="Times New Roman"/>
          <w:i/>
          <w:sz w:val="28"/>
          <w:szCs w:val="28"/>
        </w:rPr>
        <w:t>по  предметам</w:t>
      </w:r>
      <w:proofErr w:type="gramEnd"/>
      <w:r w:rsidRPr="00F629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9F4" w:rsidTr="00F629F4">
        <w:tc>
          <w:tcPr>
            <w:tcW w:w="3190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190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</w:tr>
      <w:tr w:rsidR="00F629F4" w:rsidTr="00F629F4">
        <w:tc>
          <w:tcPr>
            <w:tcW w:w="3190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А.А.</w:t>
            </w:r>
          </w:p>
        </w:tc>
        <w:tc>
          <w:tcPr>
            <w:tcW w:w="3190" w:type="dxa"/>
          </w:tcPr>
          <w:p w:rsidR="00F629F4" w:rsidRDefault="006E17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F629F4" w:rsidRDefault="006E17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Старты надежд</w:t>
            </w:r>
          </w:p>
        </w:tc>
      </w:tr>
      <w:tr w:rsidR="00F629F4" w:rsidTr="00F629F4">
        <w:tc>
          <w:tcPr>
            <w:tcW w:w="3190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А.А.</w:t>
            </w:r>
          </w:p>
        </w:tc>
        <w:tc>
          <w:tcPr>
            <w:tcW w:w="3190" w:type="dxa"/>
          </w:tcPr>
          <w:p w:rsidR="00F629F4" w:rsidRDefault="006E17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F629F4" w:rsidRDefault="006E17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Старты надежд</w:t>
            </w:r>
          </w:p>
        </w:tc>
      </w:tr>
      <w:tr w:rsidR="00F629F4" w:rsidTr="00F629F4">
        <w:tc>
          <w:tcPr>
            <w:tcW w:w="3190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190" w:type="dxa"/>
          </w:tcPr>
          <w:p w:rsidR="00F629F4" w:rsidRDefault="006E17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91" w:type="dxa"/>
          </w:tcPr>
          <w:p w:rsidR="00F629F4" w:rsidRDefault="006E1797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ну-ка парни!</w:t>
            </w:r>
          </w:p>
        </w:tc>
      </w:tr>
      <w:tr w:rsidR="00F629F4" w:rsidTr="00F629F4">
        <w:tc>
          <w:tcPr>
            <w:tcW w:w="3190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29F4" w:rsidRDefault="00F629F4" w:rsidP="006B1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9F4" w:rsidRDefault="00F629F4" w:rsidP="006B1EAF">
      <w:pPr>
        <w:rPr>
          <w:rFonts w:ascii="Times New Roman" w:hAnsi="Times New Roman" w:cs="Times New Roman"/>
          <w:sz w:val="28"/>
          <w:szCs w:val="28"/>
        </w:rPr>
      </w:pPr>
    </w:p>
    <w:p w:rsidR="00F629F4" w:rsidRPr="00F629F4" w:rsidRDefault="00F629F4" w:rsidP="006B1EAF">
      <w:pPr>
        <w:rPr>
          <w:rFonts w:ascii="Times New Roman" w:hAnsi="Times New Roman" w:cs="Times New Roman"/>
          <w:i/>
          <w:sz w:val="28"/>
          <w:szCs w:val="28"/>
        </w:rPr>
      </w:pPr>
      <w:r w:rsidRPr="00F629F4">
        <w:rPr>
          <w:rFonts w:ascii="Times New Roman" w:hAnsi="Times New Roman" w:cs="Times New Roman"/>
          <w:i/>
          <w:sz w:val="28"/>
          <w:szCs w:val="28"/>
        </w:rPr>
        <w:t>Открытые уроки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629F4" w:rsidTr="00904A46">
        <w:tc>
          <w:tcPr>
            <w:tcW w:w="3190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3190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F629F4" w:rsidTr="00904A46">
        <w:tc>
          <w:tcPr>
            <w:tcW w:w="3190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 А.А.</w:t>
            </w:r>
          </w:p>
        </w:tc>
        <w:tc>
          <w:tcPr>
            <w:tcW w:w="3190" w:type="dxa"/>
          </w:tcPr>
          <w:p w:rsidR="00F629F4" w:rsidRDefault="00B33949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F629F4" w:rsidRDefault="00B33949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ОФП. Баскетбол</w:t>
            </w:r>
          </w:p>
        </w:tc>
      </w:tr>
      <w:tr w:rsidR="00F629F4" w:rsidTr="00904A46">
        <w:tc>
          <w:tcPr>
            <w:tcW w:w="3190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А.А.</w:t>
            </w:r>
          </w:p>
        </w:tc>
        <w:tc>
          <w:tcPr>
            <w:tcW w:w="3190" w:type="dxa"/>
          </w:tcPr>
          <w:p w:rsidR="00F629F4" w:rsidRPr="00EA2573" w:rsidRDefault="00EA2573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5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F629F4" w:rsidRDefault="00B33949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нижней передачи, приём</w:t>
            </w:r>
          </w:p>
        </w:tc>
      </w:tr>
      <w:tr w:rsidR="00F629F4" w:rsidTr="00904A46">
        <w:tc>
          <w:tcPr>
            <w:tcW w:w="3190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Монхоев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190" w:type="dxa"/>
          </w:tcPr>
          <w:p w:rsidR="00F629F4" w:rsidRPr="00EA2573" w:rsidRDefault="00EA2573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5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F629F4" w:rsidRDefault="00CF268A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игроков при нападении</w:t>
            </w:r>
          </w:p>
        </w:tc>
      </w:tr>
      <w:tr w:rsidR="00F629F4" w:rsidTr="00904A46">
        <w:tc>
          <w:tcPr>
            <w:tcW w:w="3190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629F4" w:rsidRDefault="00F629F4" w:rsidP="00904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9F4" w:rsidRDefault="00F629F4" w:rsidP="006B1EAF">
      <w:pPr>
        <w:rPr>
          <w:rFonts w:ascii="Times New Roman" w:hAnsi="Times New Roman" w:cs="Times New Roman"/>
          <w:sz w:val="28"/>
          <w:szCs w:val="28"/>
        </w:rPr>
      </w:pPr>
    </w:p>
    <w:p w:rsidR="008E3A7C" w:rsidRDefault="008E3A7C" w:rsidP="006B1EAF">
      <w:pPr>
        <w:rPr>
          <w:rFonts w:ascii="Times New Roman" w:hAnsi="Times New Roman" w:cs="Times New Roman"/>
          <w:b/>
          <w:sz w:val="28"/>
          <w:szCs w:val="28"/>
        </w:rPr>
      </w:pPr>
      <w:r w:rsidRPr="008E3A7C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</w:p>
    <w:p w:rsidR="009A5FF7" w:rsidRDefault="009A5FF7" w:rsidP="008E3A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материала по данной теме</w:t>
      </w:r>
    </w:p>
    <w:p w:rsidR="008E3A7C" w:rsidRDefault="008E3A7C" w:rsidP="008E3A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на ШМО</w:t>
      </w:r>
    </w:p>
    <w:p w:rsidR="008E3A7C" w:rsidRPr="008E3A7C" w:rsidRDefault="009A5FF7" w:rsidP="008E3A7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дидактического материала для развития функциональной грамотности на уроках физической культуры, ОБЖ и технологии.</w:t>
      </w:r>
    </w:p>
    <w:sectPr w:rsidR="008E3A7C" w:rsidRPr="008E3A7C" w:rsidSect="0017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D52ED5"/>
    <w:multiLevelType w:val="hybridMultilevel"/>
    <w:tmpl w:val="1816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1151"/>
    <w:multiLevelType w:val="hybridMultilevel"/>
    <w:tmpl w:val="282A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774"/>
    <w:rsid w:val="000B0E09"/>
    <w:rsid w:val="001232AB"/>
    <w:rsid w:val="00166DCD"/>
    <w:rsid w:val="001716F4"/>
    <w:rsid w:val="002356B3"/>
    <w:rsid w:val="00252C3E"/>
    <w:rsid w:val="00296041"/>
    <w:rsid w:val="0029625D"/>
    <w:rsid w:val="00330A85"/>
    <w:rsid w:val="00332BF9"/>
    <w:rsid w:val="003A4C94"/>
    <w:rsid w:val="00401A8A"/>
    <w:rsid w:val="004551FD"/>
    <w:rsid w:val="004C7241"/>
    <w:rsid w:val="00510A97"/>
    <w:rsid w:val="006009BF"/>
    <w:rsid w:val="00642774"/>
    <w:rsid w:val="006A15FD"/>
    <w:rsid w:val="006B1EAF"/>
    <w:rsid w:val="006E1797"/>
    <w:rsid w:val="00864F14"/>
    <w:rsid w:val="008655E9"/>
    <w:rsid w:val="00895AE7"/>
    <w:rsid w:val="008A5BA0"/>
    <w:rsid w:val="008C2D98"/>
    <w:rsid w:val="008E3A7C"/>
    <w:rsid w:val="009A5FF7"/>
    <w:rsid w:val="009A7F19"/>
    <w:rsid w:val="00A241EF"/>
    <w:rsid w:val="00B33949"/>
    <w:rsid w:val="00B82AAA"/>
    <w:rsid w:val="00B85DBA"/>
    <w:rsid w:val="00C12ABD"/>
    <w:rsid w:val="00C13533"/>
    <w:rsid w:val="00CF268A"/>
    <w:rsid w:val="00CF5E7A"/>
    <w:rsid w:val="00D3207B"/>
    <w:rsid w:val="00E37B9C"/>
    <w:rsid w:val="00EA2573"/>
    <w:rsid w:val="00ED14E0"/>
    <w:rsid w:val="00F54E5B"/>
    <w:rsid w:val="00F629F4"/>
    <w:rsid w:val="00F8649B"/>
    <w:rsid w:val="00FD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A2CA"/>
  <w15:docId w15:val="{F2F2D5BF-3F6E-4B88-9A1A-042D9E62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3A7C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EA2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85D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C589-4405-4942-800B-082D3A52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123</cp:lastModifiedBy>
  <cp:revision>54</cp:revision>
  <cp:lastPrinted>2024-06-19T23:31:00Z</cp:lastPrinted>
  <dcterms:created xsi:type="dcterms:W3CDTF">2014-04-04T04:50:00Z</dcterms:created>
  <dcterms:modified xsi:type="dcterms:W3CDTF">2024-06-19T23:31:00Z</dcterms:modified>
</cp:coreProperties>
</file>